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66FD" w14:textId="77777777" w:rsidR="00F45224" w:rsidRDefault="00C36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A0380" wp14:editId="73152E9F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8105775" cy="6172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577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83F9" w14:textId="77777777" w:rsidR="00664986" w:rsidRDefault="005034BA" w:rsidP="00C36949">
                            <w:pPr>
                              <w:jc w:val="center"/>
                              <w:rPr>
                                <w:b/>
                                <w:sz w:val="76"/>
                                <w:vertAlign w:val="subscript"/>
                              </w:rPr>
                            </w:pPr>
                            <w:r>
                              <w:object w:dxaOrig="2159" w:dyaOrig="2159" w14:anchorId="0F49BC0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8pt;height:108pt">
                                  <v:imagedata r:id="rId4" o:title=""/>
                                </v:shape>
                                <o:OLEObject Type="Embed" ProgID="Photoshop.Image.7" ShapeID="_x0000_i1026" DrawAspect="Content" ObjectID="_1705589128" r:id="rId5">
                                  <o:FieldCodes>\s</o:FieldCodes>
                                </o:OLEObject>
                              </w:object>
                            </w:r>
                          </w:p>
                          <w:p w14:paraId="3E95A4D3" w14:textId="77777777" w:rsidR="00C36949" w:rsidRDefault="00E537EA" w:rsidP="00C36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6"/>
                                <w:vertAlign w:val="subscript"/>
                              </w:rPr>
                              <w:t xml:space="preserve">OFFICE OF THE RETURNING OFFICER </w:t>
                            </w:r>
                          </w:p>
                          <w:p w14:paraId="0DE1036E" w14:textId="77777777" w:rsidR="005034BA" w:rsidRPr="005034BA" w:rsidRDefault="005034BA" w:rsidP="00C36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6"/>
                                <w:vertAlign w:val="subscript"/>
                              </w:rPr>
                            </w:pPr>
                          </w:p>
                          <w:p w14:paraId="0C4D3F19" w14:textId="77777777" w:rsidR="00E537EA" w:rsidRDefault="00E537EA" w:rsidP="00C3694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>Submission of NOMINATION</w:t>
                            </w:r>
                            <w:r w:rsidR="00BE2711"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 xml:space="preserve"> FORMS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14:paraId="0A7A5509" w14:textId="77777777" w:rsidR="00C36949" w:rsidRPr="00664986" w:rsidRDefault="00E537EA" w:rsidP="00E537EA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 xml:space="preserve">for the JFI </w:t>
                            </w:r>
                            <w:r w:rsidR="00C36949" w:rsidRPr="00664986"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>Elec</w:t>
                            </w:r>
                            <w:bookmarkStart w:id="0" w:name="_GoBack"/>
                            <w:bookmarkEnd w:id="0"/>
                            <w:r w:rsidR="00C36949" w:rsidRPr="00664986">
                              <w:rPr>
                                <w:rFonts w:ascii="Franklin Gothic Demi Cond" w:hAnsi="Franklin Gothic Demi Cond"/>
                                <w:b/>
                                <w:sz w:val="48"/>
                              </w:rPr>
                              <w:t xml:space="preserve">tion </w:t>
                            </w:r>
                          </w:p>
                          <w:p w14:paraId="121D0188" w14:textId="6B9DC46A" w:rsidR="00C36949" w:rsidRPr="00E537EA" w:rsidRDefault="00E537EA" w:rsidP="00C36949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Franklin Gothic Demi Cond" w:hAnsi="Franklin Gothic Demi Cond"/>
                                <w:b/>
                                <w:sz w:val="36"/>
                              </w:rPr>
                              <w:t xml:space="preserve">( </w:t>
                            </w:r>
                            <w:r w:rsidR="00390D62">
                              <w:rPr>
                                <w:rFonts w:ascii="Franklin Gothic Demi Cond" w:hAnsi="Franklin Gothic Demi Cond"/>
                                <w:b/>
                                <w:sz w:val="36"/>
                              </w:rPr>
                              <w:t>5</w:t>
                            </w:r>
                            <w:proofErr w:type="gramEnd"/>
                            <w:r w:rsidR="00390D62" w:rsidRPr="00390D62">
                              <w:rPr>
                                <w:rFonts w:ascii="Franklin Gothic Demi Cond" w:hAnsi="Franklin Gothic Demi Cond"/>
                                <w:b/>
                                <w:sz w:val="36"/>
                                <w:vertAlign w:val="superscript"/>
                              </w:rPr>
                              <w:t>th</w:t>
                            </w:r>
                            <w:r w:rsidR="00390D62">
                              <w:rPr>
                                <w:rFonts w:ascii="Franklin Gothic Demi Cond" w:hAnsi="Franklin Gothic Demi Cond"/>
                                <w:b/>
                                <w:sz w:val="36"/>
                              </w:rPr>
                              <w:t xml:space="preserve"> March 2022 </w:t>
                            </w:r>
                            <w:r>
                              <w:rPr>
                                <w:rFonts w:ascii="Franklin Gothic Demi Cond" w:hAnsi="Franklin Gothic Demi Cond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7DD067EA" w14:textId="77777777" w:rsidR="00C36949" w:rsidRPr="00C36949" w:rsidRDefault="00C36949" w:rsidP="00C36949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14:paraId="3F2F6DF9" w14:textId="1E85173D" w:rsidR="00C36949" w:rsidRPr="00390D62" w:rsidRDefault="00390D62" w:rsidP="00390D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48"/>
                                <w:szCs w:val="48"/>
                              </w:rPr>
                            </w:pPr>
                            <w:r w:rsidRPr="00390D62">
                              <w:rPr>
                                <w:rFonts w:ascii="Franklin Gothic Medium Cond" w:hAnsi="Franklin Gothic Medium Cond"/>
                                <w:sz w:val="48"/>
                                <w:szCs w:val="48"/>
                              </w:rPr>
                              <w:t>148, IAS PCS Residential Society,</w:t>
                            </w:r>
                            <w:r w:rsidRPr="00390D62">
                              <w:rPr>
                                <w:rFonts w:ascii="Franklin Gothic Medium Cond" w:hAnsi="Franklin Gothic Medium Cond"/>
                                <w:sz w:val="48"/>
                                <w:szCs w:val="48"/>
                              </w:rPr>
                              <w:br/>
                              <w:t>New Chandigarh - 140901</w:t>
                            </w:r>
                            <w:r w:rsidRPr="00390D62">
                              <w:rPr>
                                <w:rFonts w:ascii="Franklin Gothic Medium Cond" w:hAnsi="Franklin Gothic Medium Cond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0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638.25pt;height:4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">
                <v:textbox>
                  <w:txbxContent>
                    <w:p w14:paraId="0EAA83F9" w14:textId="77777777" w:rsidR="00664986" w:rsidRDefault="005034BA" w:rsidP="00C36949">
                      <w:pPr>
                        <w:jc w:val="center"/>
                        <w:rPr>
                          <w:b/>
                          <w:sz w:val="76"/>
                          <w:vertAlign w:val="subscript"/>
                        </w:rPr>
                      </w:pPr>
                      <w:r>
                        <w:object w:dxaOrig="2159" w:dyaOrig="2159" w14:anchorId="0F49BC06">
                          <v:shape id="_x0000_i1026" type="#_x0000_t75" style="width:108pt;height:108pt">
                            <v:imagedata r:id="rId4" o:title=""/>
                          </v:shape>
                          <o:OLEObject Type="Embed" ProgID="Photoshop.Image.7" ShapeID="_x0000_i1026" DrawAspect="Content" ObjectID="_1705589128" r:id="rId6">
                            <o:FieldCodes>\s</o:FieldCodes>
                          </o:OLEObject>
                        </w:object>
                      </w:r>
                    </w:p>
                    <w:p w14:paraId="3E95A4D3" w14:textId="77777777" w:rsidR="00C36949" w:rsidRDefault="00E537EA" w:rsidP="00C36949">
                      <w:pPr>
                        <w:jc w:val="center"/>
                        <w:rPr>
                          <w:rFonts w:ascii="Arial" w:hAnsi="Arial" w:cs="Arial"/>
                          <w:b/>
                          <w:sz w:val="76"/>
                          <w:vertAlign w:val="sub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6"/>
                          <w:vertAlign w:val="subscript"/>
                        </w:rPr>
                        <w:t xml:space="preserve">OFFICE OF THE RETURNING OFFICER </w:t>
                      </w:r>
                    </w:p>
                    <w:p w14:paraId="0DE1036E" w14:textId="77777777" w:rsidR="005034BA" w:rsidRPr="005034BA" w:rsidRDefault="005034BA" w:rsidP="00C36949">
                      <w:pPr>
                        <w:jc w:val="center"/>
                        <w:rPr>
                          <w:rFonts w:ascii="Arial" w:hAnsi="Arial" w:cs="Arial"/>
                          <w:b/>
                          <w:sz w:val="76"/>
                          <w:vertAlign w:val="subscript"/>
                        </w:rPr>
                      </w:pPr>
                    </w:p>
                    <w:p w14:paraId="0C4D3F19" w14:textId="77777777" w:rsidR="00E537EA" w:rsidRDefault="00E537EA" w:rsidP="00C36949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sz w:val="48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>Submission of NOMINATION</w:t>
                      </w:r>
                      <w:r w:rsidR="00BE2711"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 xml:space="preserve"> FORMS</w:t>
                      </w:r>
                      <w:r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 xml:space="preserve"> </w:t>
                      </w:r>
                    </w:p>
                    <w:p w14:paraId="0A7A5509" w14:textId="77777777" w:rsidR="00C36949" w:rsidRPr="00664986" w:rsidRDefault="00E537EA" w:rsidP="00E537EA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sz w:val="48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 xml:space="preserve">for the JFI </w:t>
                      </w:r>
                      <w:r w:rsidR="00C36949" w:rsidRPr="00664986"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>Elec</w:t>
                      </w:r>
                      <w:bookmarkStart w:id="1" w:name="_GoBack"/>
                      <w:bookmarkEnd w:id="1"/>
                      <w:r w:rsidR="00C36949" w:rsidRPr="00664986">
                        <w:rPr>
                          <w:rFonts w:ascii="Franklin Gothic Demi Cond" w:hAnsi="Franklin Gothic Demi Cond"/>
                          <w:b/>
                          <w:sz w:val="48"/>
                        </w:rPr>
                        <w:t xml:space="preserve">tion </w:t>
                      </w:r>
                    </w:p>
                    <w:p w14:paraId="121D0188" w14:textId="6B9DC46A" w:rsidR="00C36949" w:rsidRPr="00E537EA" w:rsidRDefault="00E537EA" w:rsidP="00C36949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Franklin Gothic Demi Cond" w:hAnsi="Franklin Gothic Demi Cond"/>
                          <w:b/>
                          <w:sz w:val="36"/>
                        </w:rPr>
                        <w:t xml:space="preserve">( </w:t>
                      </w:r>
                      <w:r w:rsidR="00390D62">
                        <w:rPr>
                          <w:rFonts w:ascii="Franklin Gothic Demi Cond" w:hAnsi="Franklin Gothic Demi Cond"/>
                          <w:b/>
                          <w:sz w:val="36"/>
                        </w:rPr>
                        <w:t>5</w:t>
                      </w:r>
                      <w:proofErr w:type="gramEnd"/>
                      <w:r w:rsidR="00390D62" w:rsidRPr="00390D62">
                        <w:rPr>
                          <w:rFonts w:ascii="Franklin Gothic Demi Cond" w:hAnsi="Franklin Gothic Demi Cond"/>
                          <w:b/>
                          <w:sz w:val="36"/>
                          <w:vertAlign w:val="superscript"/>
                        </w:rPr>
                        <w:t>th</w:t>
                      </w:r>
                      <w:r w:rsidR="00390D62">
                        <w:rPr>
                          <w:rFonts w:ascii="Franklin Gothic Demi Cond" w:hAnsi="Franklin Gothic Demi Cond"/>
                          <w:b/>
                          <w:sz w:val="36"/>
                        </w:rPr>
                        <w:t xml:space="preserve"> March 2022 </w:t>
                      </w:r>
                      <w:r>
                        <w:rPr>
                          <w:rFonts w:ascii="Franklin Gothic Demi Cond" w:hAnsi="Franklin Gothic Demi Cond"/>
                          <w:b/>
                          <w:sz w:val="36"/>
                        </w:rPr>
                        <w:t>)</w:t>
                      </w:r>
                    </w:p>
                    <w:p w14:paraId="7DD067EA" w14:textId="77777777" w:rsidR="00C36949" w:rsidRPr="00C36949" w:rsidRDefault="00C36949" w:rsidP="00C36949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14:paraId="3F2F6DF9" w14:textId="1E85173D" w:rsidR="00C36949" w:rsidRPr="00390D62" w:rsidRDefault="00390D62" w:rsidP="00390D6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sz w:val="48"/>
                          <w:szCs w:val="48"/>
                        </w:rPr>
                      </w:pPr>
                      <w:r w:rsidRPr="00390D62">
                        <w:rPr>
                          <w:rFonts w:ascii="Franklin Gothic Medium Cond" w:hAnsi="Franklin Gothic Medium Cond"/>
                          <w:sz w:val="48"/>
                          <w:szCs w:val="48"/>
                        </w:rPr>
                        <w:t>148, IAS PCS Residential Society,</w:t>
                      </w:r>
                      <w:r w:rsidRPr="00390D62">
                        <w:rPr>
                          <w:rFonts w:ascii="Franklin Gothic Medium Cond" w:hAnsi="Franklin Gothic Medium Cond"/>
                          <w:sz w:val="48"/>
                          <w:szCs w:val="48"/>
                        </w:rPr>
                        <w:br/>
                        <w:t>New Chandigarh - 140901</w:t>
                      </w:r>
                      <w:r w:rsidRPr="00390D62">
                        <w:rPr>
                          <w:rFonts w:ascii="Franklin Gothic Medium Cond" w:hAnsi="Franklin Gothic Medium Cond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5224" w:rsidSect="00C3694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49"/>
    <w:rsid w:val="00052404"/>
    <w:rsid w:val="00104475"/>
    <w:rsid w:val="00104B99"/>
    <w:rsid w:val="00390D62"/>
    <w:rsid w:val="004C451A"/>
    <w:rsid w:val="005034BA"/>
    <w:rsid w:val="00664986"/>
    <w:rsid w:val="00BE2711"/>
    <w:rsid w:val="00C36949"/>
    <w:rsid w:val="00E537EA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CA25"/>
  <w15:chartTrackingRefBased/>
  <w15:docId w15:val="{3C5EBA48-0D86-4AEE-AC9C-8F83AA88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C.S</dc:creator>
  <cp:keywords/>
  <dc:description/>
  <cp:lastModifiedBy>Rajan</cp:lastModifiedBy>
  <cp:revision>3</cp:revision>
  <cp:lastPrinted>2018-01-20T06:49:00Z</cp:lastPrinted>
  <dcterms:created xsi:type="dcterms:W3CDTF">2022-02-05T12:28:00Z</dcterms:created>
  <dcterms:modified xsi:type="dcterms:W3CDTF">2022-02-05T12:29:00Z</dcterms:modified>
</cp:coreProperties>
</file>